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2B2B2B"/>
          <w:spacing w:val="0"/>
          <w:sz w:val="21"/>
          <w:szCs w:val="21"/>
        </w:rPr>
      </w:pP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2B2B2B"/>
          <w:spacing w:val="0"/>
          <w:kern w:val="0"/>
          <w:sz w:val="24"/>
          <w:szCs w:val="24"/>
          <w:shd w:val="clear" w:fill="FFFFFF"/>
          <w:lang w:val="en-US" w:eastAsia="zh-CN" w:bidi="ar"/>
        </w:rPr>
        <w:t>附件3：</w:t>
      </w:r>
    </w:p>
    <w:p>
      <w:pPr>
        <w:spacing w:line="440" w:lineRule="exact"/>
        <w:jc w:val="center"/>
        <w:rPr>
          <w:rFonts w:hint="eastAsia" w:ascii="仿宋_GB2312" w:eastAsia="仿宋_GB2312"/>
          <w:b/>
          <w:bCs/>
          <w:sz w:val="28"/>
          <w:szCs w:val="22"/>
        </w:rPr>
      </w:pPr>
      <w:r>
        <w:rPr>
          <w:rFonts w:hint="eastAsia" w:ascii="仿宋_GB2312" w:eastAsia="仿宋_GB2312"/>
          <w:b/>
          <w:bCs/>
          <w:sz w:val="28"/>
          <w:szCs w:val="22"/>
        </w:rPr>
        <w:t>广东外语外贸大学南国商学院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2B2B2B"/>
          <w:spacing w:val="0"/>
          <w:sz w:val="21"/>
          <w:szCs w:val="21"/>
        </w:rPr>
      </w:pPr>
      <w:r>
        <w:rPr>
          <w:rFonts w:hint="eastAsia" w:ascii="仿宋_GB2312" w:eastAsia="仿宋_GB2312"/>
          <w:b/>
          <w:bCs/>
          <w:sz w:val="28"/>
          <w:szCs w:val="22"/>
        </w:rPr>
        <w:t>本科毕业论文（设计）</w:t>
      </w:r>
      <w:r>
        <w:rPr>
          <w:rFonts w:hint="eastAsia" w:ascii="仿宋_GB2312" w:eastAsia="仿宋_GB2312"/>
          <w:b/>
          <w:bCs/>
          <w:sz w:val="28"/>
          <w:szCs w:val="22"/>
          <w:lang w:val="en-US" w:eastAsia="zh-CN"/>
        </w:rPr>
        <w:t>开题答辩评定表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7"/>
        <w:gridCol w:w="598"/>
        <w:gridCol w:w="808"/>
        <w:gridCol w:w="2266"/>
        <w:gridCol w:w="497"/>
        <w:gridCol w:w="1065"/>
        <w:gridCol w:w="251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2" w:hRule="atLeast"/>
        </w:trPr>
        <w:tc>
          <w:tcPr>
            <w:tcW w:w="21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论文题目</w:t>
            </w:r>
          </w:p>
        </w:tc>
        <w:tc>
          <w:tcPr>
            <w:tcW w:w="633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</w:trPr>
        <w:tc>
          <w:tcPr>
            <w:tcW w:w="218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学生姓名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学  号</w:t>
            </w:r>
          </w:p>
        </w:tc>
        <w:tc>
          <w:tcPr>
            <w:tcW w:w="25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42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 w:hRule="atLeast"/>
        </w:trPr>
        <w:tc>
          <w:tcPr>
            <w:tcW w:w="218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指导教师姓名及职称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42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班    级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42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20英语XX班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  题  答  辩  会  纪  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37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开题时间</w:t>
            </w:r>
          </w:p>
        </w:tc>
        <w:tc>
          <w:tcPr>
            <w:tcW w:w="35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42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年    月      日</w:t>
            </w:r>
          </w:p>
        </w:tc>
        <w:tc>
          <w:tcPr>
            <w:tcW w:w="10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开题地点</w:t>
            </w:r>
          </w:p>
        </w:tc>
        <w:tc>
          <w:tcPr>
            <w:tcW w:w="25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42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答辩小组成员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416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5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525"/>
              <w:jc w:val="both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1" w:hRule="atLeast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416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525"/>
              <w:jc w:val="both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416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525"/>
              <w:jc w:val="both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9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20"/>
              <w:jc w:val="both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开题答辩情况简要记录（可另附页）：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ascii="A54+CAJ FNT00" w:hAnsi="A54+CAJ FNT00" w:eastAsia="A54+CAJ FNT00" w:cs="A54+CAJ FNT00"/>
                <w:i w:val="0"/>
                <w:iCs w:val="0"/>
                <w:caps w:val="0"/>
                <w:color w:val="2B2B2B"/>
                <w:spacing w:val="0"/>
                <w:kern w:val="0"/>
                <w:sz w:val="4"/>
                <w:szCs w:val="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default" w:ascii="A54+CAJ FNT00" w:hAnsi="A54+CAJ FNT00" w:eastAsia="A54+CAJ FNT00" w:cs="A54+CAJ FNT00"/>
                <w:i w:val="0"/>
                <w:iCs w:val="0"/>
                <w:caps w:val="0"/>
                <w:color w:val="2B2B2B"/>
                <w:spacing w:val="0"/>
                <w:kern w:val="0"/>
                <w:sz w:val="4"/>
                <w:szCs w:val="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7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A54+CAJ FNT00" w:hAnsi="A54+CAJ FNT00" w:eastAsia="A54+CAJ FNT00" w:cs="A54+CAJ FNT00"/>
                <w:i w:val="0"/>
                <w:iCs w:val="0"/>
                <w:caps w:val="0"/>
                <w:color w:val="2B2B2B"/>
                <w:spacing w:val="0"/>
                <w:kern w:val="0"/>
                <w:sz w:val="4"/>
                <w:szCs w:val="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开题答辩组意见：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65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42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是否同意开题：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42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42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开题小组组长（签名）：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42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42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>开题小组成员（签名）：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420"/>
              <w:jc w:val="both"/>
              <w:rPr>
                <w:rFonts w:hint="default" w:ascii="Times New Roman" w:hAnsi="Times New Roman" w:cs="Times New Roman"/>
                <w:color w:val="2B2B2B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B2B2B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年     月     日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54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M2ZlZWM2NjIzNDM5Mjk4YzVhZGFkMDZkNjQzMTIifQ=="/>
  </w:docVars>
  <w:rsids>
    <w:rsidRoot w:val="00000000"/>
    <w:rsid w:val="0F5E2A46"/>
    <w:rsid w:val="0F9021D8"/>
    <w:rsid w:val="0FFF1232"/>
    <w:rsid w:val="22851FD8"/>
    <w:rsid w:val="2786213D"/>
    <w:rsid w:val="34795CAD"/>
    <w:rsid w:val="38351CBB"/>
    <w:rsid w:val="44FF10BF"/>
    <w:rsid w:val="5F58458D"/>
    <w:rsid w:val="65AB5434"/>
    <w:rsid w:val="6969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2023-10-24T00:59:00Z</dcterms:created>
  <dc:creator>msw123</dc:creator>
  <cp:lastModifiedBy>麦少侠</cp:lastModifiedBy>
  <dcterms:modified xsi:type="dcterms:W3CDTF">2023-11-07T08:31:52Z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A6B461584E8A4DD7A9D6BD06F2975921_12</vt:lpwstr>
  </property>
</Properties>
</file>